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№11384 (Мурманск) от 13 июня 2019
</w:t>
      </w:r>
    </w:p>
    <w:p>
      <w:pPr/>
      <w:r>
        <w:rPr/>
        <w:t xml:space="preserve">Уважаемые библиографы, добрый день! Ответьте, пожалуйста, есть ли в фондах НБ книга? Г. Каликин «О Северном флоте поём»
Здравствуйте, к сожалению, этой книги нет в фондах нашей библиотеки, но из других библиотек можно заказать 2 песни Г. Каликина, которые находятся в этом сборнике:
О северном флоте поем : сб. песен самодеят. композиторов-североморцев : для пения (соло, дуэт, хор) с сопровожд. баяна и без сопровожд. - Североморск : Полит. упр. Сев. флота, 1963. - 73 с. включ. обл. – Из содерж.: На страже полк Сафоновский ; У могилы героев / Г. Калинкин.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2026-11-04T15:37:46+03:00</dcterms:created>
  <dcterms:modified xsi:type="dcterms:W3CDTF">2026-11-04T15:37:46+03:00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