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№11817 (Мурманская область) от 1 марта 2020
</w:t>
      </w:r>
    </w:p>
    <w:p>
      <w:pPr/>
      <w:r>
        <w:rPr/>
        <w:t xml:space="preserve">Добрый день! Окажите, пожалуйста, помощь в подборе литературы по теме: Совершенствование инструментов снижения барьеров для участия молодых компаний-поставщиков в государственных закупках Интересуют статьи, учебники, монографии, учеб. пособия и др. источники по данной теме за период с 2017-2020 годы, то есть все новые источники.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65.41-21; И20 Иванов, В. В. Механизмы управления государственными закупками : монография / В. В. Иванов, И. И. Григ. – Москва : ИНФРА-М, 2017. – 205 с.: ил., табл. – (1779495 – ХР)
65.41-21я73; М22 Мамедова, Н. А. Управление государственными и муниципальными закупками : учебник и практикум для бакалавриата и магистратуры / Н. А. Мамедова, А. Н. Байкова, О. Н. Трушанова. – 2-е изд., перераб. и доп. – Москва : Юрайт, 2017. – 345 с. (1770810 – АБ)
65.41-21я73М; Н34 Науменко, Б. В. Управление государственными и муниципальными закупками : учебное пособие для студентов, обучающихся по направлению подготовки 38.03.02 "Менеджмент" (профиль "Государственная и муниципальная служба") / Б. В. Науменко. – Мурманск : Издательство МГТУ, 2017. – 124 с. (1781068 – ХР-ООЭ ; 1781069 – ХР-ООЭ ; 1781070 – ХР-ООЭ)
Статья
Переверзев, Н. А. Проблемы участия малого и среднего бизнеса в государственных закупках / Н. А. Переверзев // Управленческое консультирование. – 2016. – № 2. – С. 161-168.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Драгилев, И. Г. Основные барьеры участия торговых предприятий в государственных и муниципальных закупках / И. Г. Драгилев, О. И. Гильгерт // Азимут научных исследований: экономика и управление. – 2017. – Т. 6, № 2. – С. 89-92. – URL: https://www.elibrary.ru/download/elibrary_29728849_81587960.pdf (дата обращения: 02.03.2020). – Режим доступа: научная электронная библиотека eLIBRARY.RU, после регистрации.
Крахмаль, Р. С. Направления совершенствования системы государственных закупок в Российской Федерации / Р. С. Крахмаль // Достижения современной науки и образования : сборник статей и тезисов докладов IV международной междисциплинарной конференции. – Ставрополь, 2018. – С. 143-147. – URL: https://www.elibrary.ru/download/elibrary_35264529_44411599.pdf (дата обращения: 02.03.2020).
Шешукова, Т. Г. Система государственных закупок: понятие, влияние на экономику / Т. Г. Шешукова // Бухгалтерский учет в бюджетных и некоммерческих организациях. – 2018. – № 20. – Режим доступа: СПС КонсультантПлюс, по подписке.
Статьи, оглавления и фрагменты из книг можно также заказать из фондов других библиотек страны:
Управление закупками: современная теория и практика : материалы I Всероссийской научно-практической конференции / ответственный редактор Т. Б. Лейберт. – Уфа : Уфимский государственный нефтяной технический университет, 2019. – 85 с.
Цахаев, Г. Р. Активизация участия субъектов малого предпринимательства в государственных и муниципальных закупках / Г. Р. Цахаев // Региональные проблемы преобразования экономики. – 2013. – № 2. – С. 216-224.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2026-11-04T13:21:53+03:00</dcterms:created>
  <dcterms:modified xsi:type="dcterms:W3CDTF">2026-11-04T13:21:53+03:00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