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№12141 (Мурманск) от 10 июня 2020
</w:t>
      </w:r>
    </w:p>
    <w:p>
      <w:pPr/>
      <w:r>
        <w:rPr/>
        <w:t xml:space="preserve">Автор Михайловский Только звезды нейтральны
Здравствуйте. В фондах нашей библиотеки есть интересующая Вас книга:
Р6кр; М69 Михайловский, Н. Г. Только звезды нейтральны : художественные и документальные повести / Н. Г. Михайловский. - Москва : Современник, 1981. - 533, [2] с., 1 л. портр. (1096136 - ХР 1096134 - ОКСЛ 1096137 - ОКР 1096139 - ОКСЛ 1096140 - АБ 1568050 - ХР 1581362 - ХР)
Книгу можно взять после возобновления работы библиотеки в обычном режиме.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2026-11-04T11:46:24+03:00</dcterms:created>
  <dcterms:modified xsi:type="dcterms:W3CDTF">2026-11-04T11:46:24+03:00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