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№13326 (Мурманск) от 10 марта 2022
</w:t>
      </w:r>
    </w:p>
    <w:p>
      <w:pPr/>
      <w:r>
        <w:rPr/>
        <w:t xml:space="preserve">Добрый вечер! Посоветуйте пожалуйста литературу по теме " Экзаменационный стресс: способы его преодоления и условия успешной сдачи экзаменов"
Здравствуйте. Предлагаем Вам библиографический список:
Книги
88.840.3; П86 Психолого-педагогическое сопровождение ЕГЭ : профилактика экзаменационной тревожности / составители: М. А. Павлова, О. С. Гришанова. – Волгоград : Учитель, 2009 (макет 2011). - 201 с. : ил. - (В помощь школьному психологу). (1689337 - ЧЗ 1689338 - АБ)
Статьи
Бобрищева-Пушкина, Н. Д. Экзаменационный стресс у студентов медицинских вузов: распространенность, причины и профилактика / Бобрищева-Пушкина Н. Д., Кузнецова Л. Ю., Попова О. Л. // Гигиена и санитария. - 2018. - Т. 97, № 5. - С. 456-460.
Карпенко, Ю. Д. Особенности функционального состояния организма студентов в условиях экзаменационного стресса / Ю. Д. Карпенко // Гигиена и санитария. - 2010. - № 1. - С. 78-80.
Кузнецова, О. Готовимся к экзаменам / О. Кузнецова // Здоровье детей : методический журнал. - 2012. - № 5 (май). - С. 6-9. Аннот.: О борьбе с неблагоприятными воздействиями экзаменационного стресса.
Степанова, М. И. Профилактика стресса школьников во время экзаменов / М. И. Степанова // Справочник руководителя образовательного учреждения. - 2008. - № 5. - С. 19-23.
Степанова, М. И. Экзамен: как преодолеть стресс / М. И. Степанова // Народное образование. - 2011. - № 2. - С. 207-210.
Степанова, М. И. Экзаменационная пора: как преодолеть стресс / М. И. Степанова // Вестник образования России. - 2008. - № 9. - С. 75-80.
Стрижевич, Е. Зеваем и моргаем - готовимся к экзаменам : упражнения для выпускников / Е. Стрижевич // Школьный психолог - Первое сентября. - 2017. - № 3/4. - С. 62-63.Аннот.: Публикуются упражнения для психологической подготовки учащихся выпускных классов к экзаменам.
Экзаменационный стресс и факторы, его определяющие у старших школьников / Н. Д. Бобрищева-Пушкина [и др.] // Гигиена и санитария. - 2015. - № 3. - С. 67-69.
Электронные ресурсы (с текстами можно поработать на 3-м этаже библиотеки)
Боева, Э. Э. Профилактика экзаменационного стресса. Психологическая подготовка к экзаменам / Э. Э. Боева, М. Ю. Швецов // Трибуна ученого. – 2021. – № 6. – С. 9-15. – URL: https://elibrary.ru/item.asp?id=46615547  (дата обращения: 11.03.2022). - Режим доступа: научная электронная библиотека eLIBRARY.RU, после регистрации.
Гончарова, В. В. Психологическая профилактика экзаменационного стресса у старшеклассников / В. В. Гончарова // Студенческий электронный журнал СтРИЖ. – 2020. – № 6, ч. 1. – С. 20-28. - URL: https://elibrary.ru/item.asp?id=44261205 (дата обращения: 11.03.2022). - Режим доступа: научная электронная библиотека eLIBRARY.RU, после регистрации.
Миронова, О. И. Подходы к изучению экзаменационного стресса у студентов / О. И. Миронова // Педагогика и психология образования. – 2021. – № 1. – С. 159-170. - URL:  https://elibrary.ru/item.asp?id=45761009 (дата обращения: 11.03.2022). - Режим доступа: научная электронная библиотека eLIBRARY.RU, после регистрации.
Рукавишников, А. В. Влияние экзаменационного стресса на эффективность сдачи экзаменов студентами различных психологических типов / А. В. Рукавишников // Достижения вузовской науки. – 2016. – № 23. – С. 103-109. - URL: https://elibrary.ru/item.asp?id=26453734 (дата обращения: 11.03.2022). - Режим доступа: научная электронная библиотека eLIBRARY.RU, после регистрации.
Татаринова, Г. Ш. Профилактика экзаменационного стресса / Г. Ш. Татаринова, Л. Ф. Елжасова // Новая наука : современное состояние и пути развития. – 2016. – № 5, ч. 3. – С. 22-27. - URL: https://elibrary.ru/item.asp?id=25949281 (дата обращения: 11.03.2022).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2026-11-04T06:18:01+03:00</dcterms:created>
  <dcterms:modified xsi:type="dcterms:W3CDTF">2026-11-04T06:18:01+03:00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