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№13713 (Мурманск) от 22 июня 2022
</w:t>
      </w:r>
    </w:p>
    <w:p>
      <w:pPr/>
      <w:r>
        <w:rPr/>
        <w:t xml:space="preserve">НУЖНО ДОПОЛНИТЬ СПИСОК ИСТОЧНИКАМИ ЗА ПОСЛЕДНИЕ 5 ЛЕТ ПО ТЕМЕ "О БЕЗОПАСНОМ ПЕРЕДВИЖЕНИИ НА ВЕЛОСИПЕДЕ ДОШКОЛЬНИКОВ И МЛАДШИХ ШКОЛЬНИКОВ. СПАСИБО
Здравствуйте. Предлагаем Вам библиографический список:
Статьи
Винокурова, А. А. Проект "Мой друг - велосипед" / А. А. Винокурова // Ребенок в детском саду. - 2019. - № 9. - С. 26-30.
Занятия со школьниками по правилам дорожного движения для велосипедистов // Военные знания. - 2019. - № 9. - С. 24-25.
Киреев, В. Л. Красный, жёлтый, зелёный / Киреев В. Л. // Физическая культура в школе. - 2019. - № 4. - С. 10-12.
Титова, С. А. Акция "Все - на велосипед!" / С. А. Титова, И. В. Исаева // Ребенок в детском саду. - 2018. - № 4. - С. 21-23.
Электронные ресурсы (с текстами можно поработать в зале электронных ресурсов на 3-м этаже библиотеки)
Антипкина, Н. П.  Велосипед - фактор формирования здорового образа жизни и досуга воронежских школьников / Антипкина Н. П., Рудь Н. А. // Новой школе - здоровые дети : материалы VI Всероссийской научно-практической конференции,  Воронеж, 02–03 октября 2020 года. -  Воронеж,  2020. - С. 7-8. - URL: https://elibrary.ru/item.asp?id=44266922 (дата обращения: 30.05.2022). – Режим доступа: научная электронная библиотека eLIBRARY.RU, после регистрации.
Конспект интегрированного занятия по ПДД для детей старшей группы детского сада "Велосипед – мой друг" / Взнуздаева А. Е., Шумейко Ю. С., Михайлова О. Б. [и др.] // Развитие современного образования: от теории к практике : сборник материалов IV Международной научно-практической конференции,  Чебоксары, 19 марта 2018 года. – Челябинск, 2018. - С. 76-78. - URL: https://elibrary.ru/item.asp?id=32746406 (дата обращения: 30.05.2022). – Режим доступа: научная электронная библиотека eLIBRARY.RU, после регистрации.
Разаманова, К. Велосипед - лучший друг, если ездить с умом / Разаманова К., Якубжанов Б. // Основы безопасности жизнедеятельности.  - 2018. - № 6 (222). - С. 40-47. - URL: https://elibrary.ru/item.asp?id=42799728 (дата обращения: 30.05.2022).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Афашагов, М. Т.  Велосипед - друг или источник опасности? / Афашагов М. Т., Кулаков В. В., Меремов С. А. // Проблемы и перспективы развития науки в россии и мире : сборник статей Международной научно-практической конференции, Волгоград, 25 ноября 2018 года. – Волгоград, 2018. - С. 117-120.
 См. также ответы на запросы №№ 10683, 13212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 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2026-11-04T04:05:06+03:00</dcterms:created>
  <dcterms:modified xsi:type="dcterms:W3CDTF">2026-11-04T04:05:06+03:00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