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№14318 (Мурманск) от 4 мая 2023
</w:t>
      </w:r>
    </w:p>
    <w:p>
      <w:pPr/>
      <w:r>
        <w:rPr/>
        <w:t xml:space="preserve">Тексты песен Альбины Шульгиной (Михайловой)
Здравствуйте. Предлагаем Вам библиографический список:
Щ94я.43; А48 Аленушка : популярные песни для голоса в сопровождении фортепиано (гитары). – Ленинград ; Москва : Советский композитор, 1973-   .Вып. 10. – 1982. – 38 с. – Из содерж.: Песня девушки / музыка В. Гаврилина ; слова А. Шульгиной. (Н-18371 - ИСК)
85.988.41; В59 Вместе с хором = Together with the choir : [репертуар Детского хора телевидения и радио Санкт-Петербурга] : русская музыка и народные песни из репертуара Детского хора телевидения и радио Санкт-Петербурга : [сборник] / составитель С. Грибков. – Санкт-Петербург : Союз художников, 2003-    .Вып. 3 : Никто не забыт.... – 2005. – 103, [1] с. : ил. – Из содерж.: Мама : [песня] / музыка В. Гаврилина ; слова А. Шульгиной. С. 60-64 ; Рождественская песня : из оперы «Под первой звездой» / музыка В. Плешака ; слова А. Шульгиной. – С. 94-99. (Н-1741113 - ИСК)
Щ963; Г12 Гаврилин, В. Военные письма : вокально-симфоническая поэма для солистов, детского и смешанного хоров и симфонического оркестра : в 12 частях / В. Гаврилин ; стихи А. Шульгиной. – Партитура. – Ленинград : Советский композитор, 1979. – 95 с. (Н-14919 - ИСК)
Щ963; Г12 Гаврилин, В. Земля : вокально-инструментальный цикл памяти А. Мерзлова – тракториста / В. Гаврилин ; стихи А. Шульгиной. – Партитура. – Ленинград : Советский композитор, 1983. – 80 с. (Н-21128 - ИСК)
85.943.4; К85 Крылатов, Е. Люблю тебя : песни : для голоса в сопровождении фортепиано [баяна, гитары] / Е. Крылатов. – Москва : Музыка, 1991. – 63 с. – Из содерж.: Посреди дождей / А. Шульгина. – С. 52-54. (Н-26296 - ИСК)
85.94я438; Н51 Ненаглядная сторона : песенник / составитель И. М. Зинкина. – Москва : Советский композитор, 1984. – 62 с. – Из содерж.: Я отсюда родом-племенем / музыка В. Гаврилина ; слова А. Шульгиной. – С. 13-14. (Н-21162 - ИСК)
В журналах:
Гаврилин, В. Мама : [песня] / музыка В. Гаврилина ; слова А. Шульгиной // Культурно-просветительная работа (встреча). - 2007. - № 5. – С. 3 с. обл.
Шульгина, А. [Стихи] / Альбина Шульгина // Нева. – 2006. – № 8. – С. 132-135.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2026-11-03T19:45:00+03:00</dcterms:created>
  <dcterms:modified xsi:type="dcterms:W3CDTF">2026-11-03T19:45:00+03:00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