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№14844 (Мурманск) от 8 февраля 2024
</w:t>
      </w:r>
    </w:p>
    <w:p>
      <w:pPr/>
      <w:r>
        <w:rPr/>
        <w:t xml:space="preserve">Здравствуйте.
Помогите, пожалуста, составить по гост 7.0.100-2018 описание источника
https://opensearch.org/docs/latest/about
Здравствуйте. Предлагаем Вам  библиографическое описание по ГОСТ Р 7.0.100-2018 «Библиографическая запись. Библиографическое описание»:
OpenSearch and OpenSearch Dashboards : version 2.11 // The OpenSearch Platform : [site]. – 2024. – URL: https://opensearch.org/docs/latest/about (дата обращения: 11.02.2024).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2026-11-02T16:55:25+03:00</dcterms:created>
  <dcterms:modified xsi:type="dcterms:W3CDTF">2026-11-02T16:55:25+03:00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