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№15565 (Мурманск) от 18 февраля 2025
</w:t>
      </w:r>
    </w:p>
    <w:p>
      <w:pPr/>
      <w:r>
        <w:rPr/>
        <w:t xml:space="preserve">Интересует книга Я. Перельман - Математические головоломки
Здравствуйте. К сожалению, интересующего Вас издания нет в фондах нашей библиотеки. Есть другое издание данного автора:
22.1я9; П27 Перельман, Я. И. Живая математика : математические рассказы и головоломки. – Москва : Триада : Литера, 1994. – 173,[1] с. : ил. (1548584 - ЧЗ-Обяз.экз.)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2026-11-01T02:09:23+03:00</dcterms:created>
  <dcterms:modified xsi:type="dcterms:W3CDTF">2026-11-01T02:09:23+03:00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