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№16111 (Мурманск) от 13 января 2026
</w:t>
      </w:r>
    </w:p>
    <w:p>
      <w:pPr/>
      <w:r>
        <w:rPr/>
        <w:t xml:space="preserve">Здравствуйте, подберите, пожалуйста, литературу по теме: Продукты питания, обогащенные йодом как основное направление профилактики йододефицита: анализ технологий и промышленного производства, оценка эффективности. Приветствуются зарубежные статьи из научных журналов и преобладанием источников WoS и Scopus.Глубина поиска-5 лет.
Спасибо!
Здравствуйте. Предлагаем Вам библиографический список:
Статьи
Ламинария производства Архангельского водорослевого комбината в технологиях продуктов питания, обогащенных йодом: опыт разработки и перспективы коммерциализации / Ю. В. Шокина, К. Н. Савкина, Н. Н. Симутина [и др.] // Рыбное хозяйство. – 2023. – № 1. – С. 102-108.
Чудная, Е. Ламинария - суперфуд / Елена Чудная ; комментирует Оксана Козьмодемьянская // Здоровье. – 2021. – № 10 (779). – С. 52-54.
Электронные ресурсы (с текстами можно поработать в Интернет-зале на 3-м этаже библиотеки)
Аслалиев, А. Д. Разработка технологии с использованием растительных источников йода для обогащения пищевых продуктов / А. Д. Аслалиев // Инновационные технологии переработки и формирование качества продукции сельского хозяйства : материалы международной научно-практической конференции, посвящённой 70-летнему юбилею и 50-летию трудовой деятельности кандидата биологических наук, доцента Аслалиева Айвазбега Дидарбековича, Чита, 03 ноября 2023 года. – Молодежный : Иркутский государственный аграрный университет им. А. А. Ежевского, 2023. – С. 31-36. – URL: https://www.elibrary.ru/item.asp?id=60028707 (дата обращения: 15.01.2026). – Режим доступа: научная электронная библиотека eLIBRARY.RU, после регистрации.
Долдина, А. Ю. Ламинария (Laminariae thalli) как компонент и источник йода в пищевых продуктах / А. Ю. Долдина // Технико-технологическое обеспечение инноваций в агропромышленном комплексе : сборник статей по материалам ІІІ Международной научно-практической конференции молодых ученых, Мелитополь, 25-26 февраля 2025 года. – Мелитополь : Мелитопольский государственный университет, 2025. – С. 492-495. – URL: https://www.elibrary.ru/item.asp?id=80543554 (дата обращения: 15.01.2026). – Режим доступа: научная электронная библиотека eLIBRARY.RU, после регистрации.
Исследование технологических свойств и биологической безопасности источника йода растительного происхождения для алиментарной коррекции йоддефицитных состояний / Г. Г. Салихова, А. Р. Салихов, И. В. Миронова, Г. М. Долженкова. – DOI 10.52671/26867591_2025_2_347 // Известия Дагестанского ГАУ. – 2025. – № 2 (26). – С. 347-355. – URL: https://www.elibrary.ru/item.asp?id=82617031 (дата обращения: 15.01.2026). – Режим доступа: научная электронная библиотека eLIBRARY.RU, после регистрации.
К вопросу о разработке технологий продуктов питания, обогащенных йодом ламинарии беломорской / Н. Н. Симутина, О. В. Михнюк, Е. В. Макаревич, Ю. В. Шокина // Материалы пула научно-практических конференций : материалы VI Международной научно-практической конференции, IX Международной научно-практической конференции и VI Международной научно-практической конференции, Сочи, 04–08 января 2025 года. – Керчь : Керченский государственный морской технологический университет, 2025. – С. 310-315. – URL: https://www.elibrary.ru/item.asp?id=80297276 (дата обращения: 15.01.2026). – Режим доступа: научная электронная библиотека eLIBRARY.RU, после регистрации.
Обоснование способа первичной обработки ламинарии японской для производства пищевой продукции / Н. В. Дементьева, Т. М. Бойцова, Н. В. Соколова // Пищевая промышленность. –2021. – № 12. – URL: https://cyberleninka.ru/article/n/obosnovanie-sposoba-pervichnoy-obrabotki-laminarii-yaponskoy-dlya-proizvodstva-pischevoy-produktsii (дата обращения: 15.01.2026).
Охотников, С. И. Обогащение йодом термокислотных сыров посредством введения в их состав ламинарии / С. И. Охотников // Вестник Марийского государственного университета. Серия: Сельскохозяйственные науки. Экономические науки. – 2017. – Т. 3, № 2 (10). – С. 39-44. – URL:  https://www.elibrary.ru/item.asp?id=29273941 (дата обращения: 15.01.2026). – Режим доступа: научная электронная библиотека eLIBRARY.RU, после регистрации.
Савкина, К. Н. Разработка технологии мучных продуктов, обогащенных йодом ламинарии беломорской / К. Н. Савкина // Международная научно-практическая конференция молодых учёных и специалистов отделения сельскохозяйственных наук Российской академии наук. – 2023. – № 1. – С. 251-254. – URL: https://www.elibrary.ru/item.asp?id=54808898 (дата обращения: 15.01.2026). – Режим доступа: научная электронная библиотека eLIBRARY.RU, после регистрации.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2026-10-30T22:13:27+03:00</dcterms:created>
  <dcterms:modified xsi:type="dcterms:W3CDTF">2026-10-30T22:13:27+03:00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