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№3452 (Мурманск) от 28 февраля 2012
</w:t>
      </w:r>
    </w:p>
    <w:p>
      <w:pPr/>
      <w:r>
        <w:rPr/>
        <w:t xml:space="preserve">Добрый день! Просим подобрать литературу по теме: " Охрана труда и техники безопасности поваров-кондитеров".Спасибо. С уважением Лосева Наталья Адуровна.
Здравствуйте, коллеги. Предлагаем список литературы по Вашей теме:
Книги
65.246.95я722 ; Б91 Бурашников, Ю. М. Охрана труда в пищевой промышленности, общественном питании и торговле : [учеб. пособие для использования в учеб. процессе образоват. учреждений, реализующих программы нач. проф. образования] / Ю. М. Бурашников, А. С. Максимов. - 6-е изд., перераб. и доп. - М. : Академия, 2010. - 270 с. : ил. (1698320 - АБ)
65.246.954.31я723 ; Д63 Докторов, А. В. Охрана труда в сфере общественного питания : [учеб. пособие для студентов образоват. учреждений сред. проф. образования, обучающихся по специальности "Орг. обслуживания на предприятиях обществ. питания"] / А. В. Докторов, Т. И. Митрофанова, О. Е. Мышкина. – М. : Альфа-М ; ИНФРА-М, 2011. - 272 с. : ил., табл. (1703826 - ЧЗ)
65.246.95я72 ; К57 Коева, В. А. Охрана труда в предприятиях общественного питания : [учеб. пособие] / В. А. Коева. - Изд. 2-е, доп. и перераб. - Ростов на/Д : Феникс, 2006. - 221 с. : ил. (1645853 - ЧЗ ; 1645854 - АБ)
65.246.95я722 ; Ф27 Фатыхов, Д. Ф. Охрана труда в торговле, общественном питании, пищевых производствах в малом бизнесе и быту : [учеб. пособие для учреждений проф. образования] / Д. Ф. Фатыхов, А. Н. Белехов. - 6-е изд., стер. – М. : Академия, 2007. - 223 с. (1646962 - ЧЗ ; 1648885 - АБ ; 1650960 - ЧЗ ; 1650961 - АБ)
Электронные ресурсы
Об утверждении Межотраслевых типовых инструкций по охране труда для работников системы общественного питания [Электронный ресурс] : постановление Минтруда РФ от 24 мая 2002 N 36. – Электрон. дан. – [М.], КонсультантПлюс, 2012. – Режим доступа : СПС «КонсультантПлюс».
Стандарт отрасли. Общественное питание [Электронный ресурс]: утв. Постановлением Минтруда РФ от 24 дек. 1999 N 52
 // Кадровик. Кадровое делопроизводство. – Электрон. дан.-  2007. - N 6. - Режим доступа : СПС «КонсультантПлюс».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2026-11-07T13:33:32+03:00</dcterms:created>
  <dcterms:modified xsi:type="dcterms:W3CDTF">2026-11-07T13:33:32+03:00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