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№3647 (Мурманск) от 17 апреля 2012
</w:t>
      </w:r>
    </w:p>
    <w:p>
      <w:pPr/>
      <w:r>
        <w:rPr/>
        <w:t xml:space="preserve">Здравствуйте!
&lt;BR&gt;Есть в фонде ваше библиотеки такая книга: Соколов, Е.Я., Теплофикация и тепловые сети
&lt;BR&gt;Спасибо.
Здравствуйте. В нашей библиотеке есть разные издания интересующей Вас книги, которую можно заказать через межбиблиотечный абонемент:
31.38я73; С59 Соколов, Е. Я. Теплофикация и тепловые сети : [учеб. для студентов высш. учеб. заведений, обучающихся по направлению "Теплоэнергетика"] / Е. Я. Соколов. - 9-е изд., стер. - М. : Изд. дом МЭИ, 2009. - 471 с. (1702220 - АБ)
З1.38я73; С59 Соколов, Е. Я. Теплофикация и тепловые сети : [учеб. для студентов высш. учеб. заведений, обучающихся по направлению "Теплоэнергетика"] / Е. Я. Соколов. - 8-е изд., стер. - М. : Изд. дом МЭИ, 2006. - 471 с. (1645289 - ХР)
З1.38я73; С59 Соколов, Е. Я. Теплофикация и тепловые сети : [учеб. для втузов по специальности "Пром. теплоэнергетика"] / Е. Я. Соколов. - изд. 4-е, перераб. - М. : Энергия, 1975. - 376 с. (851333 - ХР)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2026-11-07T11:55:10+03:00</dcterms:created>
  <dcterms:modified xsi:type="dcterms:W3CDTF">2026-11-07T11:55:10+03:00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