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№3667 (Мурманск) от 19 апреля 2012
</w:t>
      </w:r>
    </w:p>
    <w:p>
      <w:pPr/>
      <w:r>
        <w:rPr/>
        <w:t xml:space="preserve">Я когда-то читала книгу Рена Персиваля "Похороны викинга". Это было издание , куда входило три произведения трех других авторо. Одно из них было посвящено летчикам в годы первой мировой войны. Мне бы хотелось уточнить, кто были эти авторы и что за произведения.
Здравствуйте, Наталья. В фонде нашей библиотеки есть другая книга, интересующего Вас автора:
И(Англ) ; Р39 Рен, П. Могила викинга / П. Рен ; [пер. с англ. С. А. Колбасьева]. На дальнем западе; Лазутчик : [пер. с нем.] / Гофман О. - М. : Клевори, 1993. - 447 с. : ил. - (Приключения на суше и на море: собрание романов). (1510946 – АБ) 
В электронном каталоге Российской национальной библиотеки удалось обнаружить другое издание:
Авантюрно-приключенческий роман : [сборник : пер. с англ. и фр. / худож.-оформитель В. С. Мельничук]. - Киев : Свенас, 1991. - 565 с. : ил., цв. ил. – Содерж.: Похороны викинга / П. Рен ; Рекорд приключений / Э. Филлипс-Оппенгейм ; Пограничный легион / З. Грей. 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2026-11-07T11:41:10+03:00</dcterms:created>
  <dcterms:modified xsi:type="dcterms:W3CDTF">2026-11-07T11:41:10+03:00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