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№4328 (Мурманская область) от 5 декабря 2012
</w:t>
      </w:r>
    </w:p>
    <w:p>
      <w:pPr/>
      <w:r>
        <w:rPr/>
        <w:t xml:space="preserve">необходим список литературы к проекту Е.Пугачев: народный освободитель или государственный преступник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63.3(2)51 ; Д63 Документы ставки Е. И. Пугачева, повстанческих властей и учреждений, 1773-1774 гг. : [сборник]. - Москва : Наука, 1975. - 528 с. (Ф-880130 – ХР)
63.3(2)51 ; Л50 Лесин, В. И. Бунтари и воины : очерки истории дон. казачества / В. И. Лесин. – Ростов-на-Дону : Феникс, 1997. – 507 с. (1553739 – ХР)
63.3(2)51 ; Л58 Лимонов, Ю. А. Пугачев и пугачевцы / Ю. А. Лимонов, В. В. Мавродин, В. М. Панеях. – Ленинград : Наука, Ленингр. отд-ние, 1974. - 188 с. (820172 – ЧЗ) 
63.3(2)51 ; М91 Муратов, Х. И. Емельян Иванович Пугачев / Х. И. Муратов. – Ростов-на-Дону : Изд-во Рост. ун-та, 1979. - 239 с. (1047188 – ХР) 
63.3(2)51 ; П88 Емельян Пугачев на следствии : сб. док. и материалов. - Москва : Яз. рус. культуры, 1997. – 463 с. (1562745 – ХР ; 1588417 – АБ) 
Статьи
Волков, Л. В. Социальные представления участников восстания Е. И. Пугачева / Л. В. Волков // Вопросы истории. - 2006. - № 12. - С. 107-115.
Егоров, А. "Истребить Пугачева!" : Суворов против рус. бунта / Алексей Егоров // Родина. - 2010. - № 11. - С. 19-22.
Следующие издания или фрагменты из них можно также заказать через межбиблиотечный абонемент из фондов других библиотек страны:
Александер, Д. Т. Емельян Пугачев и крестьянское восстание на окраине России в 1773-1775 гг. / Д. Т. Александер. - Уфа : Галиуллин Д. А., 2011. – 162 с.
Верхоланцев, Д. В. Невольник пугачевского бунта / Д. М. Верхоланцев // Уральский следопыт. — 2004. — № 3. — С. 50-53.
Курышев, А. В. Волжское казачье войско и повстанческое движение под предводительством Е. Пугачева / А. В. Курышев // Вестник Волгоградского государственного университета. Серия 4, История. Регионоведение. Международные отношения. — 2004. — № 9. — С. 54-72.
Мертваго, Д. Б. Автобиографические записки : пугачевщина / Д. Б. Мертваго // Русская словесность. - 1994. – № 1. - С. 67-73.
 Шахмагонов, Н.Ф. Не прикажете ли вешать? / Н. Ф. Шахмагонов // Военно-исторический журнал. - 1990. - № 11. - С. 91-95.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