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№4529 (Мурманская область) от 7 февраля 2013
</w:t>
      </w:r>
    </w:p>
    <w:p>
      <w:pPr/>
      <w:r>
        <w:rPr/>
        <w:t xml:space="preserve">Уважаемые коллеги, подберите пожалуйста материалы по теме:
"Кризисные периоды в развитии семьи"
Здравствуйте. Предлагаем Вам издания из фондов нашей библиотеки, которые можно заказать через межбиблиотечный абонемент:
Книги
88.56-99; А49 Алешина, Ю. Е. Социально-психологические методы исследования супружеских отношений : спецпрактикум по социал. психологии / Ю. Е. Алешина, Л. Я. Гозман, Е. М. Дубовская ; МГУ им. М. В. Ломоносова. Фак. психологии. – Москва : Изд-во МГУ, 1987. - 120 с. (1327953 – ЧЗ)
88.56я73; Л55 Лидерс, А. Г. Психологическое обследование семьи : [учеб. пособие для студентов вузов, обучающихся по направлению и специальностям психологии] / А. Г. Лидерс. – Москва : Academia, 2006. – 430 с. (1648785 - ЧЗ 1648786 - АБ)
88.373; М82 Москаленко, В. Д. Когда любви слишком много : профилактика любов. зависимости / Валентина Москаленко. – Москва : Психотерапия, 2010. - 221 с. (1699329 - АБ)
88.56-99; Н73 Новиков, Д. Я ненавижу тебя - будь со мной! : преодоление кризиса в семье и в жизни / Дмитрий Новиков. – Москва : Центрополиграф, 2010. - 219 с. (1704132 - ЧЗ 1704133 - АБ)
88.56-99я73; О-75 Основы психологии семьи и семейного консультирования : [учеб. пособие для вузов / Л. Г. Жедунова и др.] ; под общ. ред. Н. Н. Посысоева. – Москва : ВЛАДОС-пресс, 2004. - 328 с. (1629962 - ЧЗ 1629963 - АБ)
88.56-99; П97 Пэйдж, С. Супружеская жизнь: путь к гармонии / С. Пэйдж ; [пер. с англ. И. Забелиной]. – Москва : Мирт, 1995. – 413 с. (М-1536046 - ХР)
88.56; С28 Седракян, С. А. Социальная психология семьи / С. А. Седракян ; Рос. акад. образования, Моск. психол.-социал. ин-т. – Москва : МПСИ ; Воронеж : МОДЭК, 2011. - 367 с. (1707046 - АБ)
88.56-99; Ц34 Целуйко, В. М. Быть вместе нельзя расставаться : как спасти отношения / Валентина Целуйко. – Екатеринбург : У-Фактория ; Москва : АСТ : Хранитель, 2008. - 254 с. - (1669231 - ЧЗ)
88.56я73; Ш76 Шнейдер, Л. Б. Семейная психология : [учеб. пособие для вузов] / Л. Б. Шнейдер. - Изд. 3-е. – Екатеринбург : Деловая кн. ; Москва : Акад. Проект, 2007. - 734 с. (1643905 - ЧЗ 1643906 - АБ)
53.57; Э30 Эйдемиллер, Э. Г. Психология и психотерапия семьи / Э. Эйдемиллер, В. Юстицкис. - 4-е изд., перераб. и доп. - Санкт-Петербург [и др.] : Питер, 2008. - 668 с. (1660023 - ЧЗ 1660024 -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2026-11-06T23:32:45+03:00</dcterms:created>
  <dcterms:modified xsi:type="dcterms:W3CDTF">2026-11-06T23:32:45+03:00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