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№4714 (Мурманск) от 31 марта 2013
</w:t>
      </w:r>
    </w:p>
    <w:p>
      <w:pPr/>
      <w:r>
        <w:rPr/>
        <w:t xml:space="preserve">Здравствуйте! Помогите пожалуйста подобрать материал для написания контрольной работы по теме:"Проектирование кадровой структуры организации" Заранее спасибо!
Здравствуйте, Светлана. Предлагаем Вам библиографический список:
Книги
60.823.3я73; В38 Веснин, В. Р. Управление персоналом : теория и практика : учебник / В. Р. Веснин. – Москва : Проспект, 2010. - 688 с. : ил. (1695828 - ЧЗ 1695829 - АБ)
60.823.3я73; К38 Кибанов, А. Я. Служба управления персоналом : [учеб. пособие для студентов высш. учеб. заведений, обучающихся по специальности "Упр. персоналом"] / А. Я. Кибанов, В. Г. Коновалова, М. В. Ушакова ; под ред. А. Я. Кибанова. – Москва : КноРус, 2010. - 410 с. : ил., табл. (1692832 - ЧЗ)
60.823.3; М15 М15 Макарова, И. К. Управление человеческими ресурсами : пять уроков эффектив. HR-менеджмента / И. К. Макарова ; Акад. нар. хоз-ва при Правительстве Рос. Федерации, Ин-т бизнеса и делового администрирования ИБДА. - [2-е изд.]. – Москва : Дело, 2008. - 231 с. : ил., табл. (1685429 - ЧЗ 1695231 - АБ)
60.823.3; Н73 Новиков, Е. А. Организация работы службы управления персоналом / Е. А. Новиков. – Москва : Альфа-Пресс, 2006. - 281 с. (1640544 - ЧЗ 1640545 - АБ)
60.823.3я73; Т29 Тебекин, А. В. Управление персоналом : [учеб. для студентов высш. учеб. заведений по специальности 080500 "Менеджмент"] / А. В. Тебекин. – Москва : КноРус, 2009. - 623 с. : ил. (1679558 - ХР 1679559 - ЧЗ 1679560 - АБ)
60.823.3я73; Т33 Теория и практика работы с кадрами : учеб. пособие / О. Ю. Артемов [и др.] ; Федер. агентство по образованию, Гос. образоват. учреждение высш. проф. образования Рос. гос. гуманитар. ун-т. – Москва : Изд. центр Рос. гос. гуманитар. ун-та, 2007. - 788 с. : табл. (1651453 - ЧЗ 1651454 - АБ)
67.405.116.1; Т80 Труханович, Л. В. Пакет приложений о структурных подразделениях организаций : практ. пособие / Л. В. Труханович, Д. Л. Щур. - 3-е изд., испр. и доп. – Москва : Дело и Сервис, 2007. - 437 с. : ил. - (Кадры предприятия: КП). (1652038 - ЧЗ 1652039 - АБ)
Статьи
Андреева, В. И. Организационное обеспечение деятельности кадровой службы / В. И. Андреева // Справочник кадровика. - 2009. - № 1. - С. 65-74.
Митрофанов, А. Положение об отделе кадров / А. Митрофанов // Служба кадров и персонал. - 2010. - № 9. - С. 76-77.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Юлина, Т. В. Разработка бюджета службы управления персоналом / Т. В. Юлина // Справочник кадровика. — 2006. — № 7. — С. 121-125.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2026-11-06T16:24:12+03:00</dcterms:created>
  <dcterms:modified xsi:type="dcterms:W3CDTF">2026-11-06T16:24:12+03:00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