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№5131 (Мурманск) от 17 сентября 2013
</w:t>
      </w:r>
    </w:p>
    <w:p>
      <w:pPr/>
      <w:r>
        <w:rPr/>
        <w:t xml:space="preserve">Здравствуйте, есть ли у вас сценарии ко Дню учителя. Спасибо.
Здравствуйте, Вероника. Предлагаем Вам библиографический список:
Книги
74.200.58 ; Г68 Горжусь тобой, Учитель! : среди людей немеркнущих профессий, лир. композиция, перлы учителей (из записей в дневниках) / [ред.-сост. Л. И. Жук]. - Минск : Красико-Принт, 2007. - 127 с. - (Праздник в школе). (1644836 - ИСК)
74.200.58 ; Д34 День Учителя / [ред-сост. Л. И. Жук]. - Минск : Красико-Принт, 2004. - 127 с. : ил. - (Праздник в школе). (1624646 - ИСК) 
85.34 ; Е50 Елжова, Н. В. Веселые праздники для серьезных людей / Н. В. Елжова. - Изд. 9-е, доп. и перераб. - Ростов-на-Дону : Феникс, 2008. - 346 с. : ил. - (Все обо всем). (1680586 - АБ ; 1680587 - АБ)
74.200.58 ; П39 Плоткина, Е. К. Веселые школьные праздники / Е. К. Плоткина, Г. М. Плоткин. - Москва : Дрофа, 2007. - 122 с. - (Вечера в школе). (1660134 - ЧЗ)
Статьи
Артемова, О. В. Школьный корабль : (праздник, посвящ. Дню учителя) / О. В. Артемова // Классный руководитель. - 2012. - № 6. - С. 139-143.
Бочкова, Е. Танцуй, пока молодой : музык. программа для педагогов / Е. Бочкова // Классное руководство и воспитание школьников - 2013. - № 3 (127). - С. 38-39.
Неволина, Г. Раньше было лучше? : юморист. программа к Дню учителя / Г. Неволина // Сценарии и репертуар. - 2011. - № 24. - С. 78-88.
5 октября - День учителя : сценарий праздника // Творчество народов мира. - 2011. - № 9. - С. 30-33.
Сатаева, Р. З. Праздник, посвященный Дню учителя, "Наш школьный Олимп" / Р. З. Сатаева // Классный руководитель. - 2012. - № 6. - С. 133-139. - Библиогр.: с. 139 (3 назв.).
Шанова, С. Учим всех по доброй воле : празднич. концерт в День учителя / С. Шанова // Сценарии и репертуар. - 2012. - № 16. - С. 72-85.
Библиографический указатель
91.9:74М ; Ш67 Школьный звонок : список сценариев шк. праздников / Мурм. гос. обл. универс. науч. б-ка ; [сост. Т. В. Воложанина]. - Мурманск : МГОУНБ, 2001. - 27 с. - Из содерж.: День учителя. - С. 16-18 ; [Стихотворения, песни к Дню учителя]. - С. 22-25. (1590846 - ХР ; 1590847 - ИБО ; 1590848 - НМО ; 1590849 - ИСК ; 1590850 - ЧЗ).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2026-11-06T00:58:55+03:00</dcterms:created>
  <dcterms:modified xsi:type="dcterms:W3CDTF">2026-11-06T00:58:55+03:00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