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№6155 (Мурманск) от 29 июня 2014
</w:t>
      </w:r>
    </w:p>
    <w:p>
      <w:pPr/>
      <w:r>
        <w:rPr/>
        <w:t xml:space="preserve">Здравствуйте, есть ли в библиотеке книга Вербера "Зеркало Кассандры"? Спасибо.
Здравствуйте,  Инна. В нашей библиотеке есть интересующая Вас книга: 
84(4Фра) ; В31 Вербер, Б. Зеркало Кассандры / Б. Вербер. - Москва : Geleos Publishing House ; ПОЛ классик, 2010. – 568 с. (1708630 – АБ)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