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№6639 (Мурманск) от 13 декабря 2014
</w:t>
      </w:r>
    </w:p>
    <w:p>
      <w:pPr/>
      <w:r>
        <w:rPr/>
        <w:t xml:space="preserve">Здравствуйте. Для написания диплома требуется литература по теме "Детское экспериментирование как педагогическая технология" с детьми дошкольного возраста. Спасибо.
Здравствуйте, Елена. Выявить источники в строгом соответствии с Вашей формулировкой, к сожалению, не удалось. Возможно, Вам будут полезны следующие издания:
Книги
74.100.5кр ; А94 Афонькина, Ю. А. Формирование гуманистической направленности личности дошкольника средствами сказки: организация экспериментальной работы : пособие для воспитателей дет. сада, студентов пед. вузов / Ю. А. Афонькина, О. М. Соколовская, З. Ф. Себрукович ; М-во образования Рос. Федерации, Мурм. гос. пед. ин-т. - Мурманск, 2002. - 39 с. - Библиогр.: с. 32-37 (25 назв.). (1605729 - ХР-ООЭ ; 1605730 - ХР-ООЭ)
74.102.1 ; Р70 Ромодин, В. В. Почему ветер дует? : 40 опытов, экспериментов, удивит. фактов : для детей 5-7 лет / [В. и М. Ромодины]. - Санкт-Петербург [и др.] : Питер, 2011. - 96 с. : ил. - (Вы и ваш ребенок). (1700249 - АБ ; 1700250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- Библиогр. в конце ст. – Из содерж.: Детское экспериментирование как средство развития познавательной активности дошкольников / Фомичева И. В. - С. 180-182. - Библиогр.: с. 182 (2 назв.) ; Использование детского экспериментирования в познавательном развитии детей дошкольного возраста / Тарасова А. В. - С. 170-174. - Библиогр.: с. 174 (4 назв.) ; Активизация познавательной деятельности дошкольников через детское экспериментирование / Боровикова Г. М. - С. 166-169. - Библиогр.: с. 169 (3 назв.) ; Организация экспериментальной деятельности с детьми дошкольного возраста / Старик Л. И. - С. 129-132. - Библиогр.: с. 132 (3 назв.) ; Развитие познавательных способностей старших дошкольников в процессе организации опытно-экспериментальной деятельности / Горожанкина Е. А. - С. 60-64. - Библиогр.: с. 64 (3 назв.).  (1711371 - ХР-ООЭ ; 1711372 - ХР-ООЭ ; 1711373 - ХР-ООЭ)
Статьи
Баландина, Т. Б. Организация работы по экспериментированию в ДОУ / Т. Б. Баландина // Дошкольная педагогика. - 2012. - № 10. - С. 22-27 : 1 табл.
Волошина, О. А. Групповые экспериментальные лаборатории и организация работы в них / О. А. Волошина, Н. М. Забегайлова // Дошкольная педагогика. - 2012. - № 10. - С. 28-30 : 6 рис.
Карпичева, Е. Л. Роль экспериментальной деятельности в познавательном развитии дошкольника / Е. Л . Карпичева // Дошкольная педагогика. - 2012. - № 4. - С. 28-31.
Мамаева, О. В. Развитие исследовательских способностей детей старшего дошкольного возраста через эксперименты с физическими явлениями / О. В. Мамаева // Дошкольная педагогика. - 2014. - № 3. - С. 20-22. - Прил. - Библиогр.: с. 22 (4 назв.).
Пазухина, И. А. Маленькие экспериментаторы в детском саду / И. А. Пазухина // Дошкольная педагогика. - 2012. - № 10. - С. 52-56.
Семенова, Т. М. Детское экспериментирование как средство познавательного развития дошкольников / Т. М. Семенова // Дошкольная педагогика. - 2012. - № 10. - С. 17-21 : 5 фот. - Библиогр.: с. 21 (6 назв.).
Шемаханова, О. А. Организация экспериментальной деятельности при ознакомлении дошкольников с окружающим миром / О. А. Шемаханова // Дошкольная педагогика. - 2011. - № 4. - С. 25-29.
См. ответ на запрос № 3691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Исакова, Н. В. Развитие познавательных процессов у старших дошкольников через экспериментальную деятельность / Н. В. Исакова. - Санкт-Петербург : Детство-Пресс, 2013. - 62 с. : ил. - Библиогр.: с. 62 (16 назв.).
Листик, Е. М. Методические рекомендации к организации детского экспериментирования в условиях детского сада / Е. М. Листик. - Москва : Экон-Информ, 2012. - 119 с. : ил. - Библиогр.: с. 90-93 (56 назв.).
Предшкольное образование - проблемы и перспективы развития : [материалы Междунар. конф. / науч. ред.: Р. М. Чумичева, И. Э. Куликовская]. - Ростов-на-Дону : ИПО ПИ ЮФУ, 2007. - 393 с. : ил. - Библиогр. в конце ст. - Из содерж.: Детское экспериментирование как средство развития ребенка в предшкольном образовании / О. В. Киреева.
Проблема обеспечения качества дошкольного образования в условиях введения ФГОС. : материалы II Всерос. науч.-практ. конф., 17-18 окт. 2013 г. / [редкол.: Дядюнова И. А., и др.]. - Орел : Пед. о-во России, 2013. - 344 с. - Библиогр. в конце докл. – Из содерж.: Развитие познавательной активности детей в процессе детского экспериментирования / Л. В. Макаренко. - С. 191-193.
Рыжова, Л. В. Методика детского экспериментирования : [пособие] / Л. В. Рыжова. - Санкт-Петербург : Детство-Пресс, 2014. - 203 с. : табл. - (Разработано в соответствии с ФГОС). - Библиогр. в конце кн.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