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№7730 (Мурманская область) от 26 ноября 2015
</w:t>
      </w:r>
    </w:p>
    <w:p>
      <w:pPr/>
      <w:r>
        <w:rPr/>
        <w:t xml:space="preserve">Нужны биографические данные об Александре Назарьевиче Синцове, авторе книги "Полярные Олимпиады" (1961). Работал в прокуратуре Мурманской обл. в 1961-1964 гг.
Здравствуйте, Евгений Николаевич. Предлагаем вам издания из фондов нашей библиотеки, которые можно заказать через электронную доставку документов для юридических лиц:
Книги
67.7кр; К84 Круглов, В. Л. На службе закона : (ист.-публицист. очерки о деятельности прокуратуры Мурм. обл. с 1922 г. и до наших дней) / В. Круглов. - [Б. м. : б. и., 2009?] (Санкт-Петербург : ОАО "Печатный двор"). - 163 с. : ил., портр. – Из содерж.: Спортсмен Синцов. – С. 44-45 ; Они сражались за Родину. – С. 59-61. (Ф-1684405 - ХР-ООЭ Ф-1737674 - ХР Ф-1737675 – ХР)
Статьи
На лыжные соревнования в Москву // Полярная правда. – 1939. – 4 февр. – С. 4. - Режим доступа: http://elib.mgounb.ru/ecf/Pol'yarna'ya_pravda_-_1939_-_N28.pdf, свободный (29.11.2015).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2026-11-05T08:30:20+03:00</dcterms:created>
  <dcterms:modified xsi:type="dcterms:W3CDTF">2026-11-05T08:30:20+03:00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