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№9658 (Мурманск) от 23 октября 2017
</w:t>
      </w:r>
    </w:p>
    <w:p>
      <w:pPr/>
      <w:r>
        <w:rPr/>
        <w:t xml:space="preserve">Есть в библиотеке книга: Найниш, Л.А. Инженерная педагогика: Научно-методическое пособие / Л.А. Найниш. - М.: НИЦ ИНФРА-М, 2013. - 88 c.
Здравствуйте, Олеся. В нашей библиотеке, есть интересующая Вас книга:
30р.я7; Н20 Найниш, Л. А. Инженерная педагогика : науч.-метод. пособие / Л. А. Найниш, В. Н. Люсев. – Москва : Инфра-М, 2013. - 87 с. : ил., табл. - (Высшее образование). (1734211 - ЧЗ)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2026-11-04T23:53:00+03:00</dcterms:created>
  <dcterms:modified xsi:type="dcterms:W3CDTF">2026-11-04T23:53:00+03:00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